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110FD" w14:textId="2C2F55E9" w:rsidR="00265EDA" w:rsidRDefault="00236437" w:rsidP="00265EDA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5EDA">
        <w:rPr>
          <w:rFonts w:ascii="Times New Roman" w:hAnsi="Times New Roman" w:cs="Times New Roman"/>
          <w:sz w:val="28"/>
          <w:szCs w:val="28"/>
        </w:rPr>
        <w:t xml:space="preserve"> № </w:t>
      </w:r>
      <w:r w:rsidR="008D586D">
        <w:rPr>
          <w:rFonts w:ascii="Times New Roman" w:hAnsi="Times New Roman" w:cs="Times New Roman"/>
          <w:sz w:val="28"/>
          <w:szCs w:val="28"/>
        </w:rPr>
        <w:t>3</w:t>
      </w:r>
      <w:r w:rsidR="00265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5AA4D" w14:textId="6583BD16" w:rsidR="00265EDA" w:rsidRDefault="00265EDA" w:rsidP="00E63FA2">
      <w:pPr>
        <w:pStyle w:val="ConsPlusNormal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0C65">
        <w:rPr>
          <w:rFonts w:ascii="Times New Roman" w:hAnsi="Times New Roman" w:cs="Times New Roman"/>
          <w:sz w:val="28"/>
          <w:szCs w:val="28"/>
        </w:rPr>
        <w:t>приказу</w:t>
      </w:r>
      <w:r w:rsidR="008A2965">
        <w:rPr>
          <w:rFonts w:ascii="Times New Roman" w:hAnsi="Times New Roman" w:cs="Times New Roman"/>
          <w:sz w:val="28"/>
          <w:szCs w:val="28"/>
        </w:rPr>
        <w:t xml:space="preserve"> № 19/2 от14.02.2022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965">
        <w:rPr>
          <w:rFonts w:ascii="Times New Roman" w:hAnsi="Times New Roman" w:cs="Times New Roman"/>
          <w:sz w:val="28"/>
          <w:szCs w:val="28"/>
        </w:rPr>
        <w:t>по Управлению образования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="002E7F7F">
        <w:rPr>
          <w:rFonts w:ascii="Times New Roman" w:hAnsi="Times New Roman" w:cs="Times New Roman"/>
          <w:sz w:val="28"/>
          <w:szCs w:val="28"/>
        </w:rPr>
        <w:t>А</w:t>
      </w:r>
      <w:r w:rsidR="008A2965">
        <w:rPr>
          <w:rFonts w:ascii="Times New Roman" w:hAnsi="Times New Roman" w:cs="Times New Roman"/>
          <w:sz w:val="28"/>
          <w:szCs w:val="28"/>
        </w:rPr>
        <w:t>дминистрации МР «Казбековский район»</w:t>
      </w:r>
    </w:p>
    <w:p w14:paraId="2203377F" w14:textId="604B95EC" w:rsidR="00362B56" w:rsidRPr="008A2965" w:rsidRDefault="008A2965" w:rsidP="008A2965">
      <w:pPr>
        <w:pStyle w:val="ConsPlusNormal"/>
        <w:ind w:left="2832"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296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C516B62" w14:textId="6FCE9B2E" w:rsidR="000F5779" w:rsidRPr="00FE788E" w:rsidRDefault="008D586D" w:rsidP="00E63F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>
        <w:rPr>
          <w:rFonts w:ascii="Times New Roman" w:hAnsi="Times New Roman" w:cs="Times New Roman"/>
          <w:sz w:val="28"/>
          <w:szCs w:val="28"/>
        </w:rPr>
        <w:t>Районного</w:t>
      </w:r>
      <w:r w:rsidR="00D20C65">
        <w:rPr>
          <w:rFonts w:ascii="Times New Roman" w:hAnsi="Times New Roman" w:cs="Times New Roman"/>
          <w:sz w:val="28"/>
          <w:szCs w:val="28"/>
        </w:rPr>
        <w:t xml:space="preserve"> </w:t>
      </w:r>
      <w:r w:rsidR="00E3482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D20C65">
        <w:rPr>
          <w:rFonts w:ascii="Times New Roman" w:hAnsi="Times New Roman" w:cs="Times New Roman"/>
          <w:sz w:val="28"/>
          <w:szCs w:val="28"/>
        </w:rPr>
        <w:t>Штаба родительского контроля по вопросу модернизации образовательной инфраструктуры и организации горячего питания в общеобразовательных организациях</w:t>
      </w:r>
    </w:p>
    <w:p w14:paraId="45AC18D6" w14:textId="77777777" w:rsidR="005F0EA2" w:rsidRDefault="005F0EA2" w:rsidP="007612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6F42044" w14:textId="552E1349" w:rsidR="007612EF" w:rsidRPr="002E7F7F" w:rsidRDefault="007612EF" w:rsidP="007612E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Гаирбеков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Анварпаша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F7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E7F7F" w:rsidRPr="002E7F7F">
        <w:rPr>
          <w:rFonts w:ascii="Times New Roman" w:hAnsi="Times New Roman"/>
          <w:b w:val="0"/>
          <w:bCs/>
          <w:sz w:val="28"/>
          <w:szCs w:val="28"/>
          <w:lang w:eastAsia="en-US"/>
        </w:rPr>
        <w:t>заместитель начальника Управления образования</w:t>
      </w:r>
    </w:p>
    <w:p w14:paraId="6A916897" w14:textId="78EE3F02" w:rsidR="000F5779" w:rsidRPr="00FE788E" w:rsidRDefault="007612EF" w:rsidP="007612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Узайриевич</w:t>
      </w:r>
      <w:proofErr w:type="spellEnd"/>
    </w:p>
    <w:tbl>
      <w:tblPr>
        <w:tblW w:w="1063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3500"/>
        <w:gridCol w:w="149"/>
        <w:gridCol w:w="36"/>
        <w:gridCol w:w="6379"/>
      </w:tblGrid>
      <w:tr w:rsidR="00D1302A" w:rsidRPr="00FE788E" w14:paraId="4CFE6169" w14:textId="77777777" w:rsidTr="00AC53B6">
        <w:tc>
          <w:tcPr>
            <w:tcW w:w="568" w:type="dxa"/>
          </w:tcPr>
          <w:p w14:paraId="67664876" w14:textId="77777777" w:rsidR="00D1302A" w:rsidRPr="00FE788E" w:rsidRDefault="00D1302A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14:paraId="0DF1B8B1" w14:textId="77777777" w:rsidR="00D1302A" w:rsidRPr="00FE788E" w:rsidRDefault="0033015B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Штаба)</w:t>
            </w:r>
            <w:r w:rsidR="00D13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" w:type="dxa"/>
          </w:tcPr>
          <w:p w14:paraId="0D472782" w14:textId="6D5D6E37" w:rsidR="00D1302A" w:rsidRPr="00FE788E" w:rsidRDefault="00D1302A" w:rsidP="00580683">
            <w:pPr>
              <w:jc w:val="center"/>
            </w:pPr>
          </w:p>
        </w:tc>
        <w:tc>
          <w:tcPr>
            <w:tcW w:w="6415" w:type="dxa"/>
            <w:gridSpan w:val="2"/>
          </w:tcPr>
          <w:p w14:paraId="7DC36B75" w14:textId="63A6C729" w:rsidR="00D1302A" w:rsidRPr="00FE788E" w:rsidRDefault="00D1302A" w:rsidP="00D1302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302A" w:rsidRPr="00FE788E" w14:paraId="678E6EED" w14:textId="77777777" w:rsidTr="00AC53B6">
        <w:tc>
          <w:tcPr>
            <w:tcW w:w="568" w:type="dxa"/>
          </w:tcPr>
          <w:p w14:paraId="55EBE75D" w14:textId="77777777" w:rsidR="00D1302A" w:rsidRPr="00FE788E" w:rsidRDefault="0021392D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14:paraId="123D2E7A" w14:textId="77777777" w:rsidR="00D1302A" w:rsidRDefault="008D586D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95C2FE" w14:textId="7A965D2F" w:rsidR="008D586D" w:rsidRPr="00D1302A" w:rsidRDefault="008D586D" w:rsidP="00D130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Загировна</w:t>
            </w:r>
            <w:proofErr w:type="spellEnd"/>
          </w:p>
        </w:tc>
        <w:tc>
          <w:tcPr>
            <w:tcW w:w="149" w:type="dxa"/>
          </w:tcPr>
          <w:p w14:paraId="776671AC" w14:textId="77777777" w:rsidR="00D1302A" w:rsidRPr="00FE788E" w:rsidRDefault="009D441F" w:rsidP="0058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–</w:t>
            </w:r>
          </w:p>
        </w:tc>
        <w:tc>
          <w:tcPr>
            <w:tcW w:w="6415" w:type="dxa"/>
            <w:gridSpan w:val="2"/>
          </w:tcPr>
          <w:p w14:paraId="3023C6CD" w14:textId="5ECCABF1" w:rsidR="00D1302A" w:rsidRPr="00702E5D" w:rsidRDefault="007612EF" w:rsidP="00D130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ИМЦ по ДОУ</w:t>
            </w:r>
          </w:p>
        </w:tc>
      </w:tr>
      <w:tr w:rsidR="0021392D" w:rsidRPr="00FE788E" w14:paraId="6FC06C39" w14:textId="77777777" w:rsidTr="00AC53B6">
        <w:tc>
          <w:tcPr>
            <w:tcW w:w="568" w:type="dxa"/>
          </w:tcPr>
          <w:p w14:paraId="5E426CBD" w14:textId="77777777" w:rsidR="0021392D" w:rsidRPr="00FE788E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14:paraId="239A64A3" w14:textId="16EFD4C5" w:rsidR="0021392D" w:rsidRDefault="008D586D" w:rsidP="0021392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Нура</w:t>
            </w:r>
            <w:r w:rsidR="008A2965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Сайрудин</w:t>
            </w:r>
            <w:proofErr w:type="spellEnd"/>
          </w:p>
          <w:p w14:paraId="34FB8E1F" w14:textId="12F9BF6F" w:rsidR="008D586D" w:rsidRPr="00D1302A" w:rsidRDefault="008D586D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Эмеевич</w:t>
            </w:r>
            <w:proofErr w:type="spellEnd"/>
          </w:p>
        </w:tc>
        <w:tc>
          <w:tcPr>
            <w:tcW w:w="149" w:type="dxa"/>
          </w:tcPr>
          <w:p w14:paraId="31881268" w14:textId="77777777" w:rsidR="0021392D" w:rsidRPr="00FE788E" w:rsidRDefault="009D441F" w:rsidP="005806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–</w:t>
            </w:r>
          </w:p>
        </w:tc>
        <w:tc>
          <w:tcPr>
            <w:tcW w:w="6415" w:type="dxa"/>
            <w:gridSpan w:val="2"/>
          </w:tcPr>
          <w:p w14:paraId="4C36DCC6" w14:textId="2C276300" w:rsidR="0021392D" w:rsidRPr="00702E5D" w:rsidRDefault="007612EF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общественного совета старейшин</w:t>
            </w:r>
          </w:p>
        </w:tc>
      </w:tr>
      <w:tr w:rsidR="0021392D" w:rsidRPr="00FE788E" w14:paraId="78DA216C" w14:textId="77777777" w:rsidTr="00AC53B6">
        <w:tc>
          <w:tcPr>
            <w:tcW w:w="568" w:type="dxa"/>
          </w:tcPr>
          <w:p w14:paraId="4404ADCF" w14:textId="77777777" w:rsidR="0021392D" w:rsidRPr="00FE788E" w:rsidRDefault="00A873BB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39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0" w:type="dxa"/>
          </w:tcPr>
          <w:p w14:paraId="7D711BAF" w14:textId="311A0712" w:rsidR="0021392D" w:rsidRDefault="007612EF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</w:t>
            </w:r>
            <w:r w:rsidR="008D5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86D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  <w:p w14:paraId="6B212D71" w14:textId="7FCB1521" w:rsidR="008D586D" w:rsidRPr="00FE788E" w:rsidRDefault="008D586D" w:rsidP="002139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Сидиковна</w:t>
            </w:r>
            <w:proofErr w:type="spellEnd"/>
          </w:p>
        </w:tc>
        <w:tc>
          <w:tcPr>
            <w:tcW w:w="149" w:type="dxa"/>
          </w:tcPr>
          <w:p w14:paraId="72D93239" w14:textId="77777777" w:rsidR="0021392D" w:rsidRPr="00FE788E" w:rsidRDefault="009D441F" w:rsidP="00580683">
            <w:pPr>
              <w:jc w:val="center"/>
            </w:pPr>
            <w:r>
              <w:t>–</w:t>
            </w:r>
          </w:p>
        </w:tc>
        <w:tc>
          <w:tcPr>
            <w:tcW w:w="6415" w:type="dxa"/>
            <w:gridSpan w:val="2"/>
          </w:tcPr>
          <w:p w14:paraId="1168B450" w14:textId="1370421A" w:rsidR="0021392D" w:rsidRPr="00FE788E" w:rsidRDefault="007612EF" w:rsidP="002139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 Управления образования</w:t>
            </w:r>
            <w:r w:rsidR="00A92E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C53B6" w:rsidRPr="00FE788E" w14:paraId="6E7F274F" w14:textId="77777777" w:rsidTr="00AC53B6">
        <w:tc>
          <w:tcPr>
            <w:tcW w:w="568" w:type="dxa"/>
          </w:tcPr>
          <w:p w14:paraId="63412D8F" w14:textId="7E804925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  </w:t>
            </w:r>
          </w:p>
        </w:tc>
        <w:tc>
          <w:tcPr>
            <w:tcW w:w="3500" w:type="dxa"/>
          </w:tcPr>
          <w:p w14:paraId="0A936896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  <w:p w14:paraId="1F80209D" w14:textId="541FE5DC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49" w:type="dxa"/>
          </w:tcPr>
          <w:p w14:paraId="116FE514" w14:textId="1FBA8B6A" w:rsidR="00AC53B6" w:rsidRPr="00FE788E" w:rsidRDefault="00AC53B6" w:rsidP="00AC53B6">
            <w:pPr>
              <w:jc w:val="center"/>
            </w:pPr>
          </w:p>
        </w:tc>
        <w:tc>
          <w:tcPr>
            <w:tcW w:w="6415" w:type="dxa"/>
            <w:gridSpan w:val="2"/>
          </w:tcPr>
          <w:p w14:paraId="0CB3F308" w14:textId="3022256F" w:rsidR="00AC53B6" w:rsidRPr="00BC4816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МБУ «Единый информационный центр» Администрации МР «Казбековский район»;</w:t>
            </w:r>
          </w:p>
        </w:tc>
      </w:tr>
      <w:tr w:rsidR="00AC53B6" w:rsidRPr="00FE788E" w14:paraId="0C1821AD" w14:textId="77777777" w:rsidTr="00AC53B6">
        <w:tc>
          <w:tcPr>
            <w:tcW w:w="568" w:type="dxa"/>
          </w:tcPr>
          <w:p w14:paraId="1F1404C0" w14:textId="310E3C85" w:rsidR="00AC53B6" w:rsidRPr="00D1302A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0" w:type="dxa"/>
          </w:tcPr>
          <w:p w14:paraId="3A69D61A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</w:p>
          <w:p w14:paraId="4EC12DF6" w14:textId="09476DDA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Садыковна</w:t>
            </w:r>
            <w:proofErr w:type="spellEnd"/>
          </w:p>
        </w:tc>
        <w:tc>
          <w:tcPr>
            <w:tcW w:w="149" w:type="dxa"/>
          </w:tcPr>
          <w:p w14:paraId="640D0EB5" w14:textId="7359CB8E" w:rsidR="00AC53B6" w:rsidRPr="00FE788E" w:rsidRDefault="00AC53B6" w:rsidP="00AC53B6">
            <w:pPr>
              <w:jc w:val="center"/>
            </w:pPr>
          </w:p>
        </w:tc>
        <w:tc>
          <w:tcPr>
            <w:tcW w:w="6415" w:type="dxa"/>
            <w:gridSpan w:val="2"/>
          </w:tcPr>
          <w:p w14:paraId="63FA1583" w14:textId="2902D989" w:rsidR="00AC53B6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Инчхинской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СОШ;</w:t>
            </w:r>
          </w:p>
        </w:tc>
      </w:tr>
      <w:tr w:rsidR="00AC53B6" w:rsidRPr="00FE788E" w14:paraId="0619B9CE" w14:textId="77777777" w:rsidTr="00AC53B6">
        <w:trPr>
          <w:trHeight w:val="23"/>
        </w:trPr>
        <w:tc>
          <w:tcPr>
            <w:tcW w:w="568" w:type="dxa"/>
          </w:tcPr>
          <w:p w14:paraId="14D0B095" w14:textId="1CA64568" w:rsidR="00AC53B6" w:rsidRPr="00D1302A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0" w:type="dxa"/>
          </w:tcPr>
          <w:p w14:paraId="10429AB8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Алтумирзаева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</w:t>
            </w:r>
          </w:p>
          <w:p w14:paraId="6663A7F1" w14:textId="66362C41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Анарбеговна</w:t>
            </w:r>
            <w:proofErr w:type="spellEnd"/>
          </w:p>
        </w:tc>
        <w:tc>
          <w:tcPr>
            <w:tcW w:w="185" w:type="dxa"/>
            <w:gridSpan w:val="2"/>
          </w:tcPr>
          <w:p w14:paraId="182EAA56" w14:textId="35FC234A" w:rsidR="00AC53B6" w:rsidRPr="00FE788E" w:rsidRDefault="00AC53B6" w:rsidP="00AC53B6">
            <w:pPr>
              <w:jc w:val="center"/>
            </w:pPr>
            <w:r>
              <w:t>–</w:t>
            </w:r>
          </w:p>
        </w:tc>
        <w:tc>
          <w:tcPr>
            <w:tcW w:w="6379" w:type="dxa"/>
          </w:tcPr>
          <w:p w14:paraId="51495A4A" w14:textId="6D6017D0" w:rsidR="00AC53B6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Ленинаульским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«Чебурашка»;</w:t>
            </w:r>
          </w:p>
        </w:tc>
      </w:tr>
      <w:tr w:rsidR="00AC53B6" w:rsidRPr="00FE788E" w14:paraId="5418DE9F" w14:textId="77777777" w:rsidTr="00AC53B6">
        <w:tc>
          <w:tcPr>
            <w:tcW w:w="568" w:type="dxa"/>
          </w:tcPr>
          <w:p w14:paraId="0FA369A4" w14:textId="6345B569" w:rsidR="00AC53B6" w:rsidRPr="009076A0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00" w:type="dxa"/>
          </w:tcPr>
          <w:p w14:paraId="0B18804A" w14:textId="62E0B6DC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Алясхабова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Хадисовна</w:t>
            </w:r>
            <w:proofErr w:type="spellEnd"/>
            <w:r w:rsidRPr="006A1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" w:type="dxa"/>
            <w:gridSpan w:val="2"/>
          </w:tcPr>
          <w:p w14:paraId="45FE43D7" w14:textId="0AB8C0BB" w:rsidR="00AC53B6" w:rsidRPr="00FE788E" w:rsidRDefault="00AC53B6" w:rsidP="00AC53B6">
            <w:pPr>
              <w:rPr>
                <w:rFonts w:ascii="Times New Roman" w:hAnsi="Times New Roman"/>
                <w:sz w:val="28"/>
                <w:szCs w:val="28"/>
              </w:rPr>
            </w:pPr>
            <w:r>
              <w:t>–</w:t>
            </w:r>
          </w:p>
        </w:tc>
        <w:tc>
          <w:tcPr>
            <w:tcW w:w="6379" w:type="dxa"/>
          </w:tcPr>
          <w:p w14:paraId="467D6858" w14:textId="1A7E6580" w:rsidR="00AC53B6" w:rsidRPr="005E3E93" w:rsidRDefault="00AC53B6" w:rsidP="00AC53B6">
            <w:pPr>
              <w:pStyle w:val="ConsPlusNormal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Ленинаульской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№2;</w:t>
            </w:r>
          </w:p>
        </w:tc>
      </w:tr>
      <w:tr w:rsidR="00AC53B6" w:rsidRPr="00FE788E" w14:paraId="786DC683" w14:textId="77777777" w:rsidTr="00AC53B6">
        <w:tc>
          <w:tcPr>
            <w:tcW w:w="568" w:type="dxa"/>
          </w:tcPr>
          <w:p w14:paraId="59214DC1" w14:textId="4A562B9C" w:rsidR="00AC53B6" w:rsidRPr="006A1707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00" w:type="dxa"/>
          </w:tcPr>
          <w:p w14:paraId="1B59D53D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Зугайрат</w:t>
            </w:r>
            <w:proofErr w:type="spellEnd"/>
          </w:p>
          <w:p w14:paraId="6DB0D6B4" w14:textId="60563CFB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49" w:type="dxa"/>
          </w:tcPr>
          <w:p w14:paraId="34299F51" w14:textId="556E4C67" w:rsidR="00AC53B6" w:rsidRPr="00FE788E" w:rsidRDefault="00AC53B6" w:rsidP="00AC53B6">
            <w:r>
              <w:t>–</w:t>
            </w:r>
          </w:p>
        </w:tc>
        <w:tc>
          <w:tcPr>
            <w:tcW w:w="6415" w:type="dxa"/>
            <w:gridSpan w:val="2"/>
          </w:tcPr>
          <w:p w14:paraId="3BD1BDDE" w14:textId="7E08985E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76A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r w:rsidRPr="009076A0">
              <w:rPr>
                <w:rFonts w:ascii="Times New Roman" w:hAnsi="Times New Roman" w:cs="Times New Roman"/>
                <w:sz w:val="28"/>
                <w:szCs w:val="28"/>
              </w:rPr>
              <w:t xml:space="preserve">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Pr="009076A0">
              <w:rPr>
                <w:rFonts w:ascii="Times New Roman" w:hAnsi="Times New Roman" w:cs="Times New Roman"/>
                <w:sz w:val="28"/>
                <w:szCs w:val="28"/>
              </w:rPr>
              <w:t xml:space="preserve">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лицея;</w:t>
            </w:r>
          </w:p>
        </w:tc>
      </w:tr>
      <w:tr w:rsidR="00AC53B6" w:rsidRPr="00FE788E" w14:paraId="238E5A26" w14:textId="77777777" w:rsidTr="00AC53B6">
        <w:tc>
          <w:tcPr>
            <w:tcW w:w="568" w:type="dxa"/>
          </w:tcPr>
          <w:p w14:paraId="266579C4" w14:textId="67C24E78" w:rsidR="00AC53B6" w:rsidRPr="006A1707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00" w:type="dxa"/>
          </w:tcPr>
          <w:p w14:paraId="0DE85984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Зумруд</w:t>
            </w:r>
            <w:proofErr w:type="spellEnd"/>
          </w:p>
          <w:p w14:paraId="1DFD1684" w14:textId="1F593D41" w:rsidR="00AC53B6" w:rsidRPr="00FE788E" w:rsidRDefault="00AC53B6" w:rsidP="00902D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902D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2DBC">
              <w:rPr>
                <w:rFonts w:ascii="Times New Roman" w:hAnsi="Times New Roman" w:cs="Times New Roman"/>
                <w:sz w:val="28"/>
                <w:szCs w:val="28"/>
              </w:rPr>
              <w:t>милов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149" w:type="dxa"/>
          </w:tcPr>
          <w:p w14:paraId="11559648" w14:textId="4F1D6708" w:rsidR="00AC53B6" w:rsidRPr="00FE788E" w:rsidRDefault="00AC53B6" w:rsidP="00AC53B6">
            <w:r>
              <w:t>–</w:t>
            </w:r>
          </w:p>
        </w:tc>
        <w:tc>
          <w:tcPr>
            <w:tcW w:w="6415" w:type="dxa"/>
            <w:gridSpan w:val="2"/>
          </w:tcPr>
          <w:p w14:paraId="1B72F0D8" w14:textId="2ACA492F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родительского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Дылымской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гимназии;</w:t>
            </w:r>
          </w:p>
        </w:tc>
      </w:tr>
      <w:tr w:rsidR="00AC53B6" w:rsidRPr="00FE788E" w14:paraId="5DFF24D3" w14:textId="77777777" w:rsidTr="00AC53B6">
        <w:tc>
          <w:tcPr>
            <w:tcW w:w="568" w:type="dxa"/>
          </w:tcPr>
          <w:p w14:paraId="272528D1" w14:textId="26E8C96E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00" w:type="dxa"/>
          </w:tcPr>
          <w:p w14:paraId="27BB407B" w14:textId="77777777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Сибрижат</w:t>
            </w:r>
            <w:proofErr w:type="spellEnd"/>
          </w:p>
          <w:p w14:paraId="579B9891" w14:textId="5D278082" w:rsidR="00AC53B6" w:rsidRPr="00FE788E" w:rsidRDefault="00AC53B6" w:rsidP="00902D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Шираздиновна</w:t>
            </w:r>
            <w:proofErr w:type="spellEnd"/>
          </w:p>
        </w:tc>
        <w:tc>
          <w:tcPr>
            <w:tcW w:w="149" w:type="dxa"/>
          </w:tcPr>
          <w:p w14:paraId="0738C6D3" w14:textId="10E5940D" w:rsidR="00AC53B6" w:rsidRPr="00FE788E" w:rsidRDefault="00AC53B6" w:rsidP="00AC53B6">
            <w:pPr>
              <w:rPr>
                <w:rFonts w:ascii="Times New Roman" w:hAnsi="Times New Roman"/>
                <w:sz w:val="28"/>
                <w:szCs w:val="28"/>
              </w:rPr>
            </w:pPr>
            <w:r>
              <w:t>-</w:t>
            </w:r>
          </w:p>
        </w:tc>
        <w:tc>
          <w:tcPr>
            <w:tcW w:w="6415" w:type="dxa"/>
            <w:gridSpan w:val="2"/>
          </w:tcPr>
          <w:p w14:paraId="28303F75" w14:textId="2D664D71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пищеблока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гимназии;</w:t>
            </w:r>
          </w:p>
        </w:tc>
      </w:tr>
      <w:tr w:rsidR="00AC53B6" w:rsidRPr="00FE788E" w14:paraId="566DBD55" w14:textId="77777777" w:rsidTr="00AC53B6">
        <w:tc>
          <w:tcPr>
            <w:tcW w:w="568" w:type="dxa"/>
          </w:tcPr>
          <w:p w14:paraId="1BFEBA24" w14:textId="3D00D013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1637BB1E" w14:textId="64CD8F56" w:rsidR="00AC53B6" w:rsidRPr="00FE788E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</w:tcPr>
          <w:p w14:paraId="73121EAD" w14:textId="438BC9E8" w:rsidR="00AC53B6" w:rsidRPr="00FE788E" w:rsidRDefault="00AC53B6" w:rsidP="00AC53B6">
            <w:pPr>
              <w:jc w:val="center"/>
            </w:pPr>
          </w:p>
        </w:tc>
        <w:tc>
          <w:tcPr>
            <w:tcW w:w="6415" w:type="dxa"/>
            <w:gridSpan w:val="2"/>
          </w:tcPr>
          <w:p w14:paraId="192FB635" w14:textId="6B1C9BA4" w:rsidR="00AC53B6" w:rsidRPr="00FE788E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3B6" w:rsidRPr="00FE788E" w14:paraId="5C13F163" w14:textId="77777777" w:rsidTr="00AC53B6">
        <w:tc>
          <w:tcPr>
            <w:tcW w:w="568" w:type="dxa"/>
          </w:tcPr>
          <w:p w14:paraId="4B055AEB" w14:textId="4823BD7A" w:rsidR="00AC53B6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</w:tcPr>
          <w:p w14:paraId="1D1E92A8" w14:textId="2E59DA98" w:rsidR="00AC53B6" w:rsidRPr="006A1707" w:rsidRDefault="00AC53B6" w:rsidP="00AC53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</w:tcPr>
          <w:p w14:paraId="38ECF3CD" w14:textId="757BEDAC" w:rsidR="00AC53B6" w:rsidRDefault="00AC53B6" w:rsidP="00AC53B6">
            <w:pPr>
              <w:jc w:val="center"/>
            </w:pPr>
          </w:p>
        </w:tc>
        <w:tc>
          <w:tcPr>
            <w:tcW w:w="6415" w:type="dxa"/>
            <w:gridSpan w:val="2"/>
          </w:tcPr>
          <w:p w14:paraId="7551BEDC" w14:textId="633B5014" w:rsidR="00AC53B6" w:rsidRDefault="00AC53B6" w:rsidP="00AC53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20395C" w14:textId="77777777" w:rsidR="00265EDA" w:rsidRPr="00FE788E" w:rsidRDefault="00265EDA" w:rsidP="00D94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265EDA" w:rsidRPr="00FE788E" w:rsidSect="00E63FA2">
      <w:headerReference w:type="even" r:id="rId8"/>
      <w:headerReference w:type="default" r:id="rId9"/>
      <w:pgSz w:w="11906" w:h="16838"/>
      <w:pgMar w:top="993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D32EE" w14:textId="77777777" w:rsidR="00933EF2" w:rsidRDefault="00933EF2" w:rsidP="00265EDA">
      <w:pPr>
        <w:pStyle w:val="ConsPlusNormal"/>
      </w:pPr>
      <w:r>
        <w:separator/>
      </w:r>
    </w:p>
  </w:endnote>
  <w:endnote w:type="continuationSeparator" w:id="0">
    <w:p w14:paraId="46B54805" w14:textId="77777777" w:rsidR="00933EF2" w:rsidRDefault="00933EF2" w:rsidP="00265EDA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16E33" w14:textId="77777777" w:rsidR="00933EF2" w:rsidRDefault="00933EF2" w:rsidP="00265EDA">
      <w:pPr>
        <w:pStyle w:val="ConsPlusNormal"/>
      </w:pPr>
      <w:r>
        <w:separator/>
      </w:r>
    </w:p>
  </w:footnote>
  <w:footnote w:type="continuationSeparator" w:id="0">
    <w:p w14:paraId="5C57724D" w14:textId="77777777" w:rsidR="00933EF2" w:rsidRDefault="00933EF2" w:rsidP="00265EDA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48718" w14:textId="77777777" w:rsidR="00230AC3" w:rsidRDefault="00230AC3" w:rsidP="009D3F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1F97A1" w14:textId="77777777" w:rsidR="00230AC3" w:rsidRDefault="00230A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C870D" w14:textId="77777777" w:rsidR="00230AC3" w:rsidRPr="007C0290" w:rsidRDefault="00230AC3" w:rsidP="009D3FCF">
    <w:pPr>
      <w:pStyle w:val="a6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7C0290">
      <w:rPr>
        <w:rStyle w:val="a7"/>
        <w:rFonts w:ascii="Times New Roman" w:hAnsi="Times New Roman"/>
        <w:sz w:val="28"/>
        <w:szCs w:val="28"/>
      </w:rPr>
      <w:fldChar w:fldCharType="begin"/>
    </w:r>
    <w:r w:rsidRPr="007C0290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7C0290">
      <w:rPr>
        <w:rStyle w:val="a7"/>
        <w:rFonts w:ascii="Times New Roman" w:hAnsi="Times New Roman"/>
        <w:sz w:val="28"/>
        <w:szCs w:val="28"/>
      </w:rPr>
      <w:fldChar w:fldCharType="separate"/>
    </w:r>
    <w:r w:rsidR="00902DBC">
      <w:rPr>
        <w:rStyle w:val="a7"/>
        <w:rFonts w:ascii="Times New Roman" w:hAnsi="Times New Roman"/>
        <w:noProof/>
        <w:sz w:val="28"/>
        <w:szCs w:val="28"/>
      </w:rPr>
      <w:t>2</w:t>
    </w:r>
    <w:r w:rsidRPr="007C0290">
      <w:rPr>
        <w:rStyle w:val="a7"/>
        <w:rFonts w:ascii="Times New Roman" w:hAnsi="Times New Roman"/>
        <w:sz w:val="28"/>
        <w:szCs w:val="28"/>
      </w:rPr>
      <w:fldChar w:fldCharType="end"/>
    </w:r>
  </w:p>
  <w:p w14:paraId="45C5B7B8" w14:textId="77777777" w:rsidR="00230AC3" w:rsidRDefault="00230A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70A"/>
    <w:multiLevelType w:val="hybridMultilevel"/>
    <w:tmpl w:val="A6626C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B96409"/>
    <w:multiLevelType w:val="hybridMultilevel"/>
    <w:tmpl w:val="A2320382"/>
    <w:lvl w:ilvl="0" w:tplc="30A80184">
      <w:start w:val="1"/>
      <w:numFmt w:val="decimal"/>
      <w:lvlText w:val="%1."/>
      <w:lvlJc w:val="left"/>
      <w:pPr>
        <w:ind w:left="1072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0001A"/>
    <w:multiLevelType w:val="hybridMultilevel"/>
    <w:tmpl w:val="1AF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3C6745"/>
    <w:multiLevelType w:val="hybridMultilevel"/>
    <w:tmpl w:val="21EEF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4E2C6F"/>
    <w:multiLevelType w:val="hybridMultilevel"/>
    <w:tmpl w:val="B55621D4"/>
    <w:lvl w:ilvl="0" w:tplc="14E02C1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B361C7"/>
    <w:multiLevelType w:val="hybridMultilevel"/>
    <w:tmpl w:val="6E60C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A1"/>
    <w:rsid w:val="000017AB"/>
    <w:rsid w:val="0000572F"/>
    <w:rsid w:val="00014446"/>
    <w:rsid w:val="00035EB1"/>
    <w:rsid w:val="000372D4"/>
    <w:rsid w:val="00043736"/>
    <w:rsid w:val="00053B07"/>
    <w:rsid w:val="0006510B"/>
    <w:rsid w:val="0006646A"/>
    <w:rsid w:val="0007086A"/>
    <w:rsid w:val="00080933"/>
    <w:rsid w:val="000809FC"/>
    <w:rsid w:val="00083E57"/>
    <w:rsid w:val="000A7D46"/>
    <w:rsid w:val="000C37F4"/>
    <w:rsid w:val="000D6AD7"/>
    <w:rsid w:val="000F5779"/>
    <w:rsid w:val="001065B1"/>
    <w:rsid w:val="00111A1D"/>
    <w:rsid w:val="0011457C"/>
    <w:rsid w:val="001239B4"/>
    <w:rsid w:val="00126704"/>
    <w:rsid w:val="001404D2"/>
    <w:rsid w:val="00162F2C"/>
    <w:rsid w:val="00197C81"/>
    <w:rsid w:val="001B6EDC"/>
    <w:rsid w:val="001E26B6"/>
    <w:rsid w:val="00210B71"/>
    <w:rsid w:val="0021392D"/>
    <w:rsid w:val="002253F8"/>
    <w:rsid w:val="0022649E"/>
    <w:rsid w:val="00230AC3"/>
    <w:rsid w:val="00236437"/>
    <w:rsid w:val="002375AB"/>
    <w:rsid w:val="0026162D"/>
    <w:rsid w:val="002621B5"/>
    <w:rsid w:val="00265EDA"/>
    <w:rsid w:val="00277B7A"/>
    <w:rsid w:val="00281418"/>
    <w:rsid w:val="002A188F"/>
    <w:rsid w:val="002D5B7C"/>
    <w:rsid w:val="002E7F7F"/>
    <w:rsid w:val="0033015B"/>
    <w:rsid w:val="00331785"/>
    <w:rsid w:val="00333E2F"/>
    <w:rsid w:val="0034776A"/>
    <w:rsid w:val="00356146"/>
    <w:rsid w:val="00362B56"/>
    <w:rsid w:val="00364DD9"/>
    <w:rsid w:val="00394856"/>
    <w:rsid w:val="00395715"/>
    <w:rsid w:val="003A3C91"/>
    <w:rsid w:val="003B14EC"/>
    <w:rsid w:val="003D2164"/>
    <w:rsid w:val="003D49F5"/>
    <w:rsid w:val="00404658"/>
    <w:rsid w:val="00434D5D"/>
    <w:rsid w:val="00435A45"/>
    <w:rsid w:val="004520FA"/>
    <w:rsid w:val="00475DAE"/>
    <w:rsid w:val="00494D25"/>
    <w:rsid w:val="004A004B"/>
    <w:rsid w:val="004A4792"/>
    <w:rsid w:val="004A4B44"/>
    <w:rsid w:val="004D56BD"/>
    <w:rsid w:val="004F54E1"/>
    <w:rsid w:val="004F6D7B"/>
    <w:rsid w:val="00512046"/>
    <w:rsid w:val="00536625"/>
    <w:rsid w:val="00537C94"/>
    <w:rsid w:val="005568A4"/>
    <w:rsid w:val="00564F8B"/>
    <w:rsid w:val="00580683"/>
    <w:rsid w:val="0059261D"/>
    <w:rsid w:val="005932A7"/>
    <w:rsid w:val="005B1233"/>
    <w:rsid w:val="005B32C0"/>
    <w:rsid w:val="005E3E93"/>
    <w:rsid w:val="005F0EA2"/>
    <w:rsid w:val="0060712D"/>
    <w:rsid w:val="0062238F"/>
    <w:rsid w:val="00642243"/>
    <w:rsid w:val="00661BA8"/>
    <w:rsid w:val="00672331"/>
    <w:rsid w:val="00687C7C"/>
    <w:rsid w:val="006A1707"/>
    <w:rsid w:val="006A7651"/>
    <w:rsid w:val="006D5308"/>
    <w:rsid w:val="007002BB"/>
    <w:rsid w:val="00702E5D"/>
    <w:rsid w:val="00713725"/>
    <w:rsid w:val="00727976"/>
    <w:rsid w:val="00730FA2"/>
    <w:rsid w:val="007471AF"/>
    <w:rsid w:val="007612EF"/>
    <w:rsid w:val="0076724A"/>
    <w:rsid w:val="00783570"/>
    <w:rsid w:val="007836C9"/>
    <w:rsid w:val="0079444D"/>
    <w:rsid w:val="007A2291"/>
    <w:rsid w:val="007C0290"/>
    <w:rsid w:val="007C75D8"/>
    <w:rsid w:val="007E45B6"/>
    <w:rsid w:val="007E6D82"/>
    <w:rsid w:val="008147F3"/>
    <w:rsid w:val="00845299"/>
    <w:rsid w:val="00866E7F"/>
    <w:rsid w:val="008A2965"/>
    <w:rsid w:val="008C152B"/>
    <w:rsid w:val="008C6027"/>
    <w:rsid w:val="008D586D"/>
    <w:rsid w:val="008E10D5"/>
    <w:rsid w:val="00902DBC"/>
    <w:rsid w:val="00902E10"/>
    <w:rsid w:val="00903195"/>
    <w:rsid w:val="009076A0"/>
    <w:rsid w:val="00912E8A"/>
    <w:rsid w:val="009145DC"/>
    <w:rsid w:val="00917205"/>
    <w:rsid w:val="00920610"/>
    <w:rsid w:val="00933EF2"/>
    <w:rsid w:val="009458D5"/>
    <w:rsid w:val="009713B7"/>
    <w:rsid w:val="00993BC5"/>
    <w:rsid w:val="009A6D82"/>
    <w:rsid w:val="009C60E7"/>
    <w:rsid w:val="009C6607"/>
    <w:rsid w:val="009D3FCF"/>
    <w:rsid w:val="009D441F"/>
    <w:rsid w:val="009E4A78"/>
    <w:rsid w:val="00A4129C"/>
    <w:rsid w:val="00A56B77"/>
    <w:rsid w:val="00A62F7B"/>
    <w:rsid w:val="00A659D4"/>
    <w:rsid w:val="00A73768"/>
    <w:rsid w:val="00A835AF"/>
    <w:rsid w:val="00A873BB"/>
    <w:rsid w:val="00A901E0"/>
    <w:rsid w:val="00A92E9A"/>
    <w:rsid w:val="00AA2D3D"/>
    <w:rsid w:val="00AB40E3"/>
    <w:rsid w:val="00AC53B6"/>
    <w:rsid w:val="00AF3F48"/>
    <w:rsid w:val="00B37446"/>
    <w:rsid w:val="00B43E7B"/>
    <w:rsid w:val="00B51DC4"/>
    <w:rsid w:val="00B51E66"/>
    <w:rsid w:val="00B734EE"/>
    <w:rsid w:val="00B901D3"/>
    <w:rsid w:val="00BA04D4"/>
    <w:rsid w:val="00BB1263"/>
    <w:rsid w:val="00BC4816"/>
    <w:rsid w:val="00C55BD2"/>
    <w:rsid w:val="00C67290"/>
    <w:rsid w:val="00C7185F"/>
    <w:rsid w:val="00C74418"/>
    <w:rsid w:val="00C76D33"/>
    <w:rsid w:val="00C77769"/>
    <w:rsid w:val="00C84FF1"/>
    <w:rsid w:val="00C85927"/>
    <w:rsid w:val="00C96056"/>
    <w:rsid w:val="00C96C84"/>
    <w:rsid w:val="00CA2636"/>
    <w:rsid w:val="00CC089F"/>
    <w:rsid w:val="00CC0902"/>
    <w:rsid w:val="00CE42CE"/>
    <w:rsid w:val="00CE5B42"/>
    <w:rsid w:val="00CF5BA9"/>
    <w:rsid w:val="00D04683"/>
    <w:rsid w:val="00D1302A"/>
    <w:rsid w:val="00D17855"/>
    <w:rsid w:val="00D20C65"/>
    <w:rsid w:val="00D40601"/>
    <w:rsid w:val="00D50391"/>
    <w:rsid w:val="00D814F1"/>
    <w:rsid w:val="00D94BE1"/>
    <w:rsid w:val="00DA17CC"/>
    <w:rsid w:val="00DD4401"/>
    <w:rsid w:val="00DE3414"/>
    <w:rsid w:val="00DF1337"/>
    <w:rsid w:val="00DF1ED8"/>
    <w:rsid w:val="00E076BC"/>
    <w:rsid w:val="00E313C0"/>
    <w:rsid w:val="00E34825"/>
    <w:rsid w:val="00E54ED4"/>
    <w:rsid w:val="00E6233A"/>
    <w:rsid w:val="00E63FA2"/>
    <w:rsid w:val="00E670A1"/>
    <w:rsid w:val="00E72E00"/>
    <w:rsid w:val="00E84407"/>
    <w:rsid w:val="00E84AC8"/>
    <w:rsid w:val="00E90A93"/>
    <w:rsid w:val="00E915AA"/>
    <w:rsid w:val="00EB5991"/>
    <w:rsid w:val="00EC195F"/>
    <w:rsid w:val="00ED65E9"/>
    <w:rsid w:val="00ED706E"/>
    <w:rsid w:val="00EE6180"/>
    <w:rsid w:val="00F341E3"/>
    <w:rsid w:val="00F506FA"/>
    <w:rsid w:val="00F62F41"/>
    <w:rsid w:val="00F6726D"/>
    <w:rsid w:val="00F67796"/>
    <w:rsid w:val="00F701B9"/>
    <w:rsid w:val="00F819F5"/>
    <w:rsid w:val="00FC0E18"/>
    <w:rsid w:val="00FC6FD5"/>
    <w:rsid w:val="00FE4640"/>
    <w:rsid w:val="00FE788E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E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A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670A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670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C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8C152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33E2F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customStyle="1" w:styleId="10">
    <w:name w:val="Без интервала1"/>
    <w:rsid w:val="001065B1"/>
    <w:rPr>
      <w:rFonts w:cs="Calibri"/>
      <w:sz w:val="22"/>
      <w:szCs w:val="22"/>
    </w:rPr>
  </w:style>
  <w:style w:type="paragraph" w:customStyle="1" w:styleId="NoSpacing1">
    <w:name w:val="No Spacing1"/>
    <w:rsid w:val="001065B1"/>
    <w:rPr>
      <w:rFonts w:cs="Calibri"/>
      <w:sz w:val="22"/>
      <w:szCs w:val="22"/>
    </w:rPr>
  </w:style>
  <w:style w:type="table" w:styleId="a5">
    <w:name w:val="Table Grid"/>
    <w:basedOn w:val="a1"/>
    <w:rsid w:val="0059261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C0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290"/>
  </w:style>
  <w:style w:type="paragraph" w:styleId="a8">
    <w:name w:val="footer"/>
    <w:basedOn w:val="a"/>
    <w:rsid w:val="007C0290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locked/>
    <w:rsid w:val="00070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Дмитрий Каленюк</cp:lastModifiedBy>
  <cp:revision>59</cp:revision>
  <cp:lastPrinted>2022-02-16T06:30:00Z</cp:lastPrinted>
  <dcterms:created xsi:type="dcterms:W3CDTF">2017-11-01T12:15:00Z</dcterms:created>
  <dcterms:modified xsi:type="dcterms:W3CDTF">2022-02-17T13:47:00Z</dcterms:modified>
</cp:coreProperties>
</file>